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5D" w:rsidRPr="00783C60" w:rsidRDefault="004E5F78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3C60">
        <w:rPr>
          <w:rFonts w:ascii="Times New Roman" w:hAnsi="Times New Roman" w:cs="Times New Roman"/>
          <w:sz w:val="24"/>
          <w:szCs w:val="24"/>
        </w:rPr>
        <w:t>B</w:t>
      </w:r>
      <w:r w:rsidR="0049745D" w:rsidRPr="00783C60">
        <w:rPr>
          <w:rFonts w:ascii="Times New Roman" w:hAnsi="Times New Roman" w:cs="Times New Roman"/>
          <w:sz w:val="24"/>
          <w:szCs w:val="24"/>
        </w:rPr>
        <w:t xml:space="preserve">írósági ülnökké jelölés </w:t>
      </w:r>
    </w:p>
    <w:p w:rsidR="0049745D" w:rsidRPr="00783C60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E5F78" w:rsidP="004E5F78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A 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bírák jogállásáról és javadalmazásáról szóló 2011. évi CLXII. törvény</w:t>
      </w:r>
      <w:r w:rsidRPr="00783C60">
        <w:rPr>
          <w:rFonts w:ascii="Times New Roman" w:hAnsi="Times New Roman" w:cs="Times New Roman"/>
          <w:sz w:val="24"/>
          <w:szCs w:val="24"/>
        </w:rPr>
        <w:t xml:space="preserve"> 213. § (1) bekezdése alapján</w:t>
      </w:r>
    </w:p>
    <w:p w:rsidR="0049745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................................................................................................(név, n</w:t>
      </w:r>
      <w:r w:rsidR="00A43157" w:rsidRPr="00783C60">
        <w:rPr>
          <w:rFonts w:ascii="Times New Roman" w:hAnsi="Times New Roman" w:cs="Times New Roman"/>
          <w:sz w:val="24"/>
          <w:szCs w:val="24"/>
        </w:rPr>
        <w:t>ő</w:t>
      </w:r>
      <w:r w:rsidRPr="00783C60">
        <w:rPr>
          <w:rFonts w:ascii="Times New Roman" w:hAnsi="Times New Roman" w:cs="Times New Roman"/>
          <w:sz w:val="24"/>
          <w:szCs w:val="24"/>
        </w:rPr>
        <w:t>k esetében leánykori név is</w:t>
      </w:r>
      <w:r w:rsidR="00492BE8">
        <w:rPr>
          <w:rFonts w:ascii="Times New Roman" w:hAnsi="Times New Roman" w:cs="Times New Roman"/>
          <w:sz w:val="24"/>
          <w:szCs w:val="24"/>
        </w:rPr>
        <w:t>)</w:t>
      </w:r>
    </w:p>
    <w:p w:rsidR="00F56336" w:rsidRPr="00783C60" w:rsidRDefault="00F56336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................................................................................................(helység, irányító szám) </w:t>
      </w: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................................................................................................(utca) ..................szám alatti </w:t>
      </w:r>
    </w:p>
    <w:p w:rsidR="004E5F78" w:rsidRPr="00783C60" w:rsidRDefault="004E5F7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lakos</w:t>
      </w:r>
      <w:r w:rsidR="004E5F78" w:rsidRPr="00783C60">
        <w:rPr>
          <w:rFonts w:ascii="Times New Roman" w:hAnsi="Times New Roman" w:cs="Times New Roman"/>
          <w:sz w:val="24"/>
          <w:szCs w:val="24"/>
        </w:rPr>
        <w:t xml:space="preserve">t a ..........................................................................................bíróságra </w:t>
      </w:r>
    </w:p>
    <w:p w:rsidR="004E5F78" w:rsidRPr="00783C60" w:rsidRDefault="004E5F7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E5F78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.............................ülnöknek jelölöm.</w:t>
      </w:r>
    </w:p>
    <w:p w:rsidR="00D33ECD" w:rsidRPr="00783C60" w:rsidRDefault="00D33EC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A8" w:rsidRPr="00981FBA" w:rsidRDefault="005549A8" w:rsidP="00497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BA">
        <w:rPr>
          <w:rFonts w:ascii="Times New Roman" w:hAnsi="Times New Roman" w:cs="Times New Roman"/>
          <w:b/>
          <w:sz w:val="24"/>
          <w:szCs w:val="24"/>
        </w:rPr>
        <w:t xml:space="preserve">Természetes személy jelölő esetén: </w:t>
      </w:r>
    </w:p>
    <w:p w:rsidR="005549A8" w:rsidRDefault="005549A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CD" w:rsidRDefault="00D33EC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A bírák jogállásáról és javadalmazásáról szóló 2011. évi CLXXII. törvény 213. § (1) bekezdés alapján az alábbiakról nyilatkozom:</w:t>
      </w:r>
    </w:p>
    <w:p w:rsidR="001705FC" w:rsidRDefault="001705FC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5FC" w:rsidRPr="00783C60" w:rsidRDefault="00D95946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Jelölő neve</w:t>
      </w:r>
      <w:r w:rsidR="001705FC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</w:t>
      </w:r>
    </w:p>
    <w:p w:rsidR="00D33ECD" w:rsidRPr="00783C60" w:rsidRDefault="00D33ECD" w:rsidP="00D33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CD" w:rsidRPr="00783C60" w:rsidRDefault="00D95946" w:rsidP="00D3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Jelölő s</w:t>
      </w:r>
      <w:r w:rsidR="00D33ECD" w:rsidRPr="00783C60">
        <w:rPr>
          <w:rFonts w:ascii="Times New Roman" w:hAnsi="Times New Roman" w:cs="Times New Roman"/>
          <w:sz w:val="24"/>
          <w:szCs w:val="24"/>
        </w:rPr>
        <w:t>zületési hely</w:t>
      </w:r>
      <w:r>
        <w:rPr>
          <w:rFonts w:ascii="Times New Roman" w:hAnsi="Times New Roman" w:cs="Times New Roman"/>
          <w:sz w:val="24"/>
          <w:szCs w:val="24"/>
        </w:rPr>
        <w:t>e</w:t>
      </w:r>
      <w:r w:rsidR="00D33ECD" w:rsidRPr="00783C60">
        <w:rPr>
          <w:rFonts w:ascii="Times New Roman" w:hAnsi="Times New Roman" w:cs="Times New Roman"/>
          <w:sz w:val="24"/>
          <w:szCs w:val="24"/>
        </w:rPr>
        <w:t>, id</w:t>
      </w:r>
      <w:r>
        <w:rPr>
          <w:rFonts w:ascii="Times New Roman" w:hAnsi="Times New Roman" w:cs="Times New Roman"/>
          <w:sz w:val="24"/>
          <w:szCs w:val="24"/>
        </w:rPr>
        <w:t>eje</w:t>
      </w:r>
      <w:r w:rsidR="00D33ECD" w:rsidRPr="00783C6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</w:t>
      </w:r>
      <w:r w:rsidR="001705FC">
        <w:rPr>
          <w:rFonts w:ascii="Times New Roman" w:hAnsi="Times New Roman" w:cs="Times New Roman"/>
          <w:sz w:val="24"/>
          <w:szCs w:val="24"/>
        </w:rPr>
        <w:t>......</w:t>
      </w:r>
    </w:p>
    <w:p w:rsidR="00D33ECD" w:rsidRPr="00783C60" w:rsidRDefault="00D33ECD" w:rsidP="00D33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CD" w:rsidRPr="00783C60" w:rsidRDefault="00D95946" w:rsidP="00D3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Jelölő á</w:t>
      </w:r>
      <w:r w:rsidR="00D33ECD" w:rsidRPr="00783C60">
        <w:rPr>
          <w:rFonts w:ascii="Times New Roman" w:hAnsi="Times New Roman" w:cs="Times New Roman"/>
          <w:sz w:val="24"/>
          <w:szCs w:val="24"/>
        </w:rPr>
        <w:t>llampolgárság</w:t>
      </w:r>
      <w:r>
        <w:rPr>
          <w:rFonts w:ascii="Times New Roman" w:hAnsi="Times New Roman" w:cs="Times New Roman"/>
          <w:sz w:val="24"/>
          <w:szCs w:val="24"/>
        </w:rPr>
        <w:t>a</w:t>
      </w:r>
      <w:r w:rsidR="00D33ECD" w:rsidRPr="00783C6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</w:t>
      </w:r>
    </w:p>
    <w:p w:rsidR="00D33ECD" w:rsidRPr="00783C60" w:rsidRDefault="00D33EC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CD" w:rsidRPr="00783C60" w:rsidRDefault="00D33ECD" w:rsidP="00D33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CD" w:rsidRPr="00783C60" w:rsidRDefault="00D33ECD" w:rsidP="00D33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Adatvédelmi tájékoztató</w:t>
      </w:r>
    </w:p>
    <w:p w:rsidR="00D33ECD" w:rsidRPr="00783C60" w:rsidRDefault="00D33ECD" w:rsidP="00D33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CD" w:rsidRDefault="0071217F" w:rsidP="0071217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D33ECD" w:rsidRPr="00783C60">
        <w:rPr>
          <w:rFonts w:ascii="Times New Roman" w:hAnsi="Times New Roman" w:cs="Times New Roman"/>
          <w:sz w:val="24"/>
          <w:szCs w:val="24"/>
        </w:rPr>
        <w:t xml:space="preserve">Fővárosi Önkormányzat a bírósági ülnököt jelölő személyeknek a jelöléshez szükséges nyomtatványon feltüntetett </w:t>
      </w:r>
      <w:r w:rsidR="00AB47AA">
        <w:rPr>
          <w:rFonts w:ascii="Times New Roman" w:hAnsi="Times New Roman" w:cs="Times New Roman"/>
          <w:sz w:val="24"/>
          <w:szCs w:val="24"/>
        </w:rPr>
        <w:t xml:space="preserve">valamennyi </w:t>
      </w:r>
      <w:r w:rsidR="00D33ECD" w:rsidRPr="00783C60">
        <w:rPr>
          <w:rFonts w:ascii="Times New Roman" w:hAnsi="Times New Roman" w:cs="Times New Roman"/>
          <w:sz w:val="24"/>
          <w:szCs w:val="24"/>
        </w:rPr>
        <w:t>személyes adat</w:t>
      </w:r>
      <w:r w:rsidR="00AB47AA">
        <w:rPr>
          <w:rFonts w:ascii="Times New Roman" w:hAnsi="Times New Roman" w:cs="Times New Roman"/>
          <w:sz w:val="24"/>
          <w:szCs w:val="24"/>
        </w:rPr>
        <w:t>á</w:t>
      </w:r>
      <w:r w:rsidR="00D33ECD" w:rsidRPr="00783C60">
        <w:rPr>
          <w:rFonts w:ascii="Times New Roman" w:hAnsi="Times New Roman" w:cs="Times New Roman"/>
          <w:sz w:val="24"/>
          <w:szCs w:val="24"/>
        </w:rPr>
        <w:t xml:space="preserve">t </w:t>
      </w:r>
      <w:r w:rsidR="00AB47AA">
        <w:rPr>
          <w:rFonts w:ascii="Times New Roman" w:hAnsi="Times New Roman" w:cs="Times New Roman"/>
          <w:sz w:val="24"/>
          <w:szCs w:val="24"/>
        </w:rPr>
        <w:t>az információs önrendelkezési jogról és az információ szabadságról szóló</w:t>
      </w:r>
      <w:r w:rsidR="00D33ECD" w:rsidRPr="00783C60">
        <w:rPr>
          <w:rFonts w:ascii="Times New Roman" w:hAnsi="Times New Roman" w:cs="Times New Roman"/>
          <w:sz w:val="24"/>
          <w:szCs w:val="24"/>
        </w:rPr>
        <w:t xml:space="preserve"> 2011. évi CXII. törvény (Info tv.) 5. § (1) bekezdés a) pontja alapján, a bírósági ülnökök 2015. évi választása céljából a bírák jogállásáról és javadalmazásáról szóló 2011. évi CLXXII. törvény 212-215. §-ai szerint –</w:t>
      </w:r>
      <w:r w:rsidR="00981FBA">
        <w:rPr>
          <w:rFonts w:ascii="Times New Roman" w:hAnsi="Times New Roman" w:cs="Times New Roman"/>
          <w:sz w:val="24"/>
          <w:szCs w:val="24"/>
        </w:rPr>
        <w:t>a jelölt ülnökké történő megválasztásáról meghozott döntés</w:t>
      </w:r>
      <w:r w:rsidR="00AB47AA">
        <w:rPr>
          <w:rFonts w:ascii="Times New Roman" w:hAnsi="Times New Roman" w:cs="Times New Roman"/>
          <w:sz w:val="24"/>
          <w:szCs w:val="24"/>
        </w:rPr>
        <w:t>é</w:t>
      </w:r>
      <w:r w:rsidR="00981FBA">
        <w:rPr>
          <w:rFonts w:ascii="Times New Roman" w:hAnsi="Times New Roman" w:cs="Times New Roman"/>
          <w:sz w:val="24"/>
          <w:szCs w:val="24"/>
        </w:rPr>
        <w:t>ig, illetve az ülnök 7</w:t>
      </w:r>
      <w:r w:rsidR="00900DA0">
        <w:rPr>
          <w:rFonts w:ascii="Times New Roman" w:hAnsi="Times New Roman" w:cs="Times New Roman"/>
          <w:sz w:val="24"/>
          <w:szCs w:val="24"/>
        </w:rPr>
        <w:t>0</w:t>
      </w:r>
      <w:r w:rsidR="00981FBA">
        <w:rPr>
          <w:rFonts w:ascii="Times New Roman" w:hAnsi="Times New Roman" w:cs="Times New Roman"/>
          <w:sz w:val="24"/>
          <w:szCs w:val="24"/>
        </w:rPr>
        <w:t>. életévének betöltéséig</w:t>
      </w:r>
      <w:r w:rsidR="00D33ECD" w:rsidRPr="00783C60">
        <w:rPr>
          <w:rFonts w:ascii="Times New Roman" w:hAnsi="Times New Roman" w:cs="Times New Roman"/>
          <w:sz w:val="24"/>
          <w:szCs w:val="24"/>
        </w:rPr>
        <w:t xml:space="preserve">- kezeli. </w:t>
      </w:r>
    </w:p>
    <w:p w:rsidR="00900DA0" w:rsidRDefault="00900DA0" w:rsidP="0071217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0DA0" w:rsidRDefault="00900DA0" w:rsidP="0071217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adatok nem kerülnek továbbításra.</w:t>
      </w:r>
    </w:p>
    <w:p w:rsidR="00AB47AA" w:rsidRDefault="00AB47AA" w:rsidP="00AB4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AA" w:rsidRPr="00783C60" w:rsidRDefault="00AB47AA" w:rsidP="00AB4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Az érintett személy adatkezeléssel kapcsolatos jogait az Info tv. 14-19. §-ában, 21. és 23. §-ában foglaltak szerint gyakorolhatja, jogainak megsértése esetén az adatkezelő ellen bírósághoz fordulhat az Info. tv. 22. §-a alapján. </w:t>
      </w:r>
    </w:p>
    <w:p w:rsidR="00AB47AA" w:rsidRPr="00783C60" w:rsidRDefault="00AB47AA" w:rsidP="0071217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ECD" w:rsidRPr="00783C60" w:rsidRDefault="00D33ECD" w:rsidP="00D33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CD" w:rsidRPr="00783C60" w:rsidRDefault="00D33ECD" w:rsidP="007121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C60">
        <w:rPr>
          <w:rFonts w:ascii="Times New Roman" w:hAnsi="Times New Roman" w:cs="Times New Roman"/>
          <w:b/>
          <w:sz w:val="24"/>
          <w:szCs w:val="24"/>
        </w:rPr>
        <w:t xml:space="preserve">Jelen bírósági ülnökké jelölő nyilatkozat aláírásával önkéntes, határozott és félreérthetetlen beleegyezésemet adom ahhoz, hogy a </w:t>
      </w:r>
      <w:r w:rsidR="0071217F" w:rsidRPr="00783C60">
        <w:rPr>
          <w:rFonts w:ascii="Times New Roman" w:hAnsi="Times New Roman" w:cs="Times New Roman"/>
          <w:b/>
          <w:sz w:val="24"/>
          <w:szCs w:val="24"/>
        </w:rPr>
        <w:t>nyilatkozatban szereplő valamennyi</w:t>
      </w:r>
      <w:r w:rsidRPr="0078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0B8">
        <w:rPr>
          <w:rFonts w:ascii="Times New Roman" w:hAnsi="Times New Roman" w:cs="Times New Roman"/>
          <w:b/>
          <w:sz w:val="24"/>
          <w:szCs w:val="24"/>
        </w:rPr>
        <w:t xml:space="preserve">személyes </w:t>
      </w:r>
      <w:r w:rsidRPr="00783C60">
        <w:rPr>
          <w:rFonts w:ascii="Times New Roman" w:hAnsi="Times New Roman" w:cs="Times New Roman"/>
          <w:b/>
          <w:sz w:val="24"/>
          <w:szCs w:val="24"/>
        </w:rPr>
        <w:t>adato</w:t>
      </w:r>
      <w:r w:rsidR="00AB47AA">
        <w:rPr>
          <w:rFonts w:ascii="Times New Roman" w:hAnsi="Times New Roman" w:cs="Times New Roman"/>
          <w:b/>
          <w:sz w:val="24"/>
          <w:szCs w:val="24"/>
        </w:rPr>
        <w:t>ma</w:t>
      </w:r>
      <w:r w:rsidR="0071217F" w:rsidRPr="00783C60">
        <w:rPr>
          <w:rFonts w:ascii="Times New Roman" w:hAnsi="Times New Roman" w:cs="Times New Roman"/>
          <w:b/>
          <w:sz w:val="24"/>
          <w:szCs w:val="24"/>
        </w:rPr>
        <w:t>t</w:t>
      </w:r>
      <w:r w:rsidRPr="00783C60">
        <w:rPr>
          <w:rFonts w:ascii="Times New Roman" w:hAnsi="Times New Roman" w:cs="Times New Roman"/>
          <w:b/>
          <w:sz w:val="24"/>
          <w:szCs w:val="24"/>
        </w:rPr>
        <w:t>, a bírósági ülnökök 2015. évi választása során a Főpolgármesteri Hivatal azon dolgozói, akik a választási eljárásban közreműködnek és a választó Fővárosi Közgyűlés tagjai kezeljék.</w:t>
      </w:r>
    </w:p>
    <w:p w:rsidR="00D33ECD" w:rsidRPr="00783C60" w:rsidRDefault="00D33ECD" w:rsidP="00D33E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CD" w:rsidRPr="00783C60" w:rsidRDefault="00D33ECD" w:rsidP="00D33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CD" w:rsidRPr="00783C60" w:rsidRDefault="00D33ECD" w:rsidP="00D33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Dátum:............................</w:t>
      </w: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...................................</w:t>
      </w:r>
      <w:r w:rsidR="00AB47A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*</w:t>
      </w: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jelöl</w:t>
      </w:r>
      <w:r w:rsidR="000E1C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ő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aláírása</w:t>
      </w:r>
    </w:p>
    <w:p w:rsidR="0071217F" w:rsidRPr="00783C60" w:rsidRDefault="0071217F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1217F" w:rsidRPr="00783C60" w:rsidRDefault="0071217F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....................................</w:t>
      </w:r>
    </w:p>
    <w:p w:rsidR="0071217F" w:rsidRPr="00783C60" w:rsidRDefault="0071217F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állandó lakcím</w:t>
      </w:r>
    </w:p>
    <w:p w:rsidR="0071217F" w:rsidRPr="00783C60" w:rsidRDefault="0071217F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1217F" w:rsidRPr="00783C60" w:rsidRDefault="0071217F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1217F" w:rsidRPr="00783C60" w:rsidRDefault="0071217F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......................................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telefonszám</w:t>
      </w:r>
    </w:p>
    <w:p w:rsidR="00D33ECD" w:rsidRPr="00783C60" w:rsidRDefault="00D33ECD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D33ECD" w:rsidRPr="00783C60" w:rsidRDefault="00D33ECD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D33ECD" w:rsidRPr="00783C60" w:rsidRDefault="00AB47AA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*</w:t>
      </w:r>
      <w:r w:rsidR="00D33ECD"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Megjegyzés:</w:t>
      </w:r>
    </w:p>
    <w:p w:rsidR="00D33ECD" w:rsidRPr="00783C60" w:rsidRDefault="00D33ECD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D33ECD" w:rsidRPr="00783C60" w:rsidRDefault="00D33ECD" w:rsidP="00D33EC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jelölő aláírásán kívül, ha :</w:t>
      </w:r>
    </w:p>
    <w:p w:rsidR="00D33ECD" w:rsidRPr="00783C60" w:rsidRDefault="00981FBA" w:rsidP="00981FBA">
      <w:pPr>
        <w:pStyle w:val="Listaszerbekezds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-</w:t>
      </w:r>
      <w:r w:rsidR="00D33ECD" w:rsidRPr="00AB4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természetes személy</w:t>
      </w:r>
      <w:r w:rsidR="00D33ECD"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jelölő, akkor </w:t>
      </w:r>
      <w:r w:rsidR="00D33ECD" w:rsidRPr="001705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olvasható név</w:t>
      </w:r>
      <w:r w:rsidR="00D33ECD"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és állandó lakcím, telefonszám feltüntetése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vagy</w:t>
      </w:r>
    </w:p>
    <w:p w:rsidR="00D33ECD" w:rsidRPr="00783C60" w:rsidRDefault="00981FBA" w:rsidP="00981FBA">
      <w:pPr>
        <w:pStyle w:val="Listaszerbekezds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-</w:t>
      </w:r>
      <w:r w:rsidR="00D33ECD" w:rsidRPr="00AB4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szervezet</w:t>
      </w:r>
      <w:r w:rsidR="00D33ECD"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jelölő, a szervezet neve, címe és a jelölést aláíró képviselőjének megjelölése is szükséges.</w:t>
      </w:r>
    </w:p>
    <w:p w:rsidR="00613E85" w:rsidRPr="00783C60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783C60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783C60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783C60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783C60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783C60" w:rsidRDefault="00613E85" w:rsidP="00613E85">
      <w:pPr>
        <w:pStyle w:val="BPmegszlts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60">
        <w:rPr>
          <w:rFonts w:ascii="Times New Roman" w:hAnsi="Times New Roman" w:cs="Times New Roman"/>
          <w:color w:val="000000" w:themeColor="text1"/>
          <w:sz w:val="24"/>
          <w:szCs w:val="24"/>
        </w:rPr>
        <w:t>Adatkezelési nyilvántartási azonosító:00034-0128</w:t>
      </w:r>
    </w:p>
    <w:p w:rsidR="00613E85" w:rsidRPr="00783C60" w:rsidRDefault="00613E85" w:rsidP="003253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3E85" w:rsidRPr="00783C60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94A"/>
    <w:multiLevelType w:val="hybridMultilevel"/>
    <w:tmpl w:val="3440EDB8"/>
    <w:lvl w:ilvl="0" w:tplc="91AAC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8B4"/>
    <w:multiLevelType w:val="hybridMultilevel"/>
    <w:tmpl w:val="6CE06D34"/>
    <w:lvl w:ilvl="0" w:tplc="D612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B"/>
    <w:rsid w:val="00013843"/>
    <w:rsid w:val="00030D17"/>
    <w:rsid w:val="0004471A"/>
    <w:rsid w:val="00092812"/>
    <w:rsid w:val="000B6A68"/>
    <w:rsid w:val="000E1C99"/>
    <w:rsid w:val="0010013C"/>
    <w:rsid w:val="00131A6E"/>
    <w:rsid w:val="00166BD5"/>
    <w:rsid w:val="001705FC"/>
    <w:rsid w:val="001A05FC"/>
    <w:rsid w:val="001D1F5C"/>
    <w:rsid w:val="002E6B18"/>
    <w:rsid w:val="002F7552"/>
    <w:rsid w:val="003103AB"/>
    <w:rsid w:val="003253A8"/>
    <w:rsid w:val="00351298"/>
    <w:rsid w:val="00361DBC"/>
    <w:rsid w:val="003B3605"/>
    <w:rsid w:val="003F4CC7"/>
    <w:rsid w:val="00461C5C"/>
    <w:rsid w:val="00492BE8"/>
    <w:rsid w:val="0049745D"/>
    <w:rsid w:val="004E5F78"/>
    <w:rsid w:val="00550488"/>
    <w:rsid w:val="005549A8"/>
    <w:rsid w:val="00563F43"/>
    <w:rsid w:val="00572A16"/>
    <w:rsid w:val="00574CCE"/>
    <w:rsid w:val="005A606F"/>
    <w:rsid w:val="005B3A0B"/>
    <w:rsid w:val="00606C32"/>
    <w:rsid w:val="0060710D"/>
    <w:rsid w:val="00613E85"/>
    <w:rsid w:val="0063275C"/>
    <w:rsid w:val="00640371"/>
    <w:rsid w:val="00685454"/>
    <w:rsid w:val="00693787"/>
    <w:rsid w:val="0071217F"/>
    <w:rsid w:val="00717500"/>
    <w:rsid w:val="00753448"/>
    <w:rsid w:val="00783C60"/>
    <w:rsid w:val="007D45A5"/>
    <w:rsid w:val="007E5FA8"/>
    <w:rsid w:val="007F314F"/>
    <w:rsid w:val="008652F3"/>
    <w:rsid w:val="00872B00"/>
    <w:rsid w:val="008940A6"/>
    <w:rsid w:val="008B4068"/>
    <w:rsid w:val="00900DA0"/>
    <w:rsid w:val="00904C83"/>
    <w:rsid w:val="009064E6"/>
    <w:rsid w:val="00922DEF"/>
    <w:rsid w:val="009330B8"/>
    <w:rsid w:val="00942439"/>
    <w:rsid w:val="00981FBA"/>
    <w:rsid w:val="009F19E5"/>
    <w:rsid w:val="00A14F0F"/>
    <w:rsid w:val="00A34890"/>
    <w:rsid w:val="00A43157"/>
    <w:rsid w:val="00A50894"/>
    <w:rsid w:val="00A75AB8"/>
    <w:rsid w:val="00A95080"/>
    <w:rsid w:val="00AB47AA"/>
    <w:rsid w:val="00AC3059"/>
    <w:rsid w:val="00AD1A4B"/>
    <w:rsid w:val="00AF45D9"/>
    <w:rsid w:val="00B30A13"/>
    <w:rsid w:val="00B411C5"/>
    <w:rsid w:val="00B45489"/>
    <w:rsid w:val="00B57895"/>
    <w:rsid w:val="00B62719"/>
    <w:rsid w:val="00B84869"/>
    <w:rsid w:val="00BE5120"/>
    <w:rsid w:val="00CA0636"/>
    <w:rsid w:val="00CC5A79"/>
    <w:rsid w:val="00CD04B9"/>
    <w:rsid w:val="00CD3153"/>
    <w:rsid w:val="00CD7FD3"/>
    <w:rsid w:val="00CE390F"/>
    <w:rsid w:val="00D0146D"/>
    <w:rsid w:val="00D33ECD"/>
    <w:rsid w:val="00D73A71"/>
    <w:rsid w:val="00D95946"/>
    <w:rsid w:val="00E049A9"/>
    <w:rsid w:val="00E423F2"/>
    <w:rsid w:val="00E43BD1"/>
    <w:rsid w:val="00E52EB7"/>
    <w:rsid w:val="00EA2862"/>
    <w:rsid w:val="00ED2870"/>
    <w:rsid w:val="00ED5D13"/>
    <w:rsid w:val="00F06A88"/>
    <w:rsid w:val="00F56336"/>
    <w:rsid w:val="00F9507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3D189-26EC-4387-BFE8-12CE98BA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D01BDF0-7381-4F6E-B857-EDFDD8EC4DFB}"/>
</file>

<file path=customXml/itemProps2.xml><?xml version="1.0" encoding="utf-8"?>
<ds:datastoreItem xmlns:ds="http://schemas.openxmlformats.org/officeDocument/2006/customXml" ds:itemID="{45E91B44-2833-47E0-9288-A44E6EC84C04}"/>
</file>

<file path=customXml/itemProps3.xml><?xml version="1.0" encoding="utf-8"?>
<ds:datastoreItem xmlns:ds="http://schemas.openxmlformats.org/officeDocument/2006/customXml" ds:itemID="{A1E3C20B-86FB-4CB0-964C-AFA0EBE92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Bírósági ülnökké jelölés </dc:title>
  <dc:creator>Bartók Melinda dr.</dc:creator>
  <cp:lastModifiedBy>Schmidt Gábor dr.</cp:lastModifiedBy>
  <cp:revision>2</cp:revision>
  <cp:lastPrinted>2015-03-10T10:34:00Z</cp:lastPrinted>
  <dcterms:created xsi:type="dcterms:W3CDTF">2015-08-04T08:56:00Z</dcterms:created>
  <dcterms:modified xsi:type="dcterms:W3CDTF">2015-08-04T08:56:00Z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